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36D6" w14:textId="77777777" w:rsidR="00E67A9F" w:rsidRDefault="00DC6C85" w:rsidP="00DC6C85">
      <w:pPr>
        <w:jc w:val="right"/>
        <w:rPr>
          <w:rFonts w:ascii="Times New Roman" w:hAnsi="Times New Roman" w:cs="Times New Roman"/>
        </w:rPr>
      </w:pPr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14:paraId="08DB2A41" w14:textId="77777777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BE7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186606CB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1D1F668D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58ADE9AA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22EA12AD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14:paraId="5CCEA526" w14:textId="77777777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0A3F4" w14:textId="77777777" w:rsidR="00DC6C85" w:rsidRPr="00DC6C85" w:rsidRDefault="005B0AC1" w:rsidP="005B0AC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7EA29704" w14:textId="77777777" w:rsidR="00E67A9F" w:rsidRPr="00D96C51" w:rsidRDefault="007C4A25" w:rsidP="000E0881">
      <w:pPr>
        <w:spacing w:before="120" w:after="60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4A25" w14:paraId="67959CAF" w14:textId="77777777" w:rsidTr="000E0881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AD253C" w14:textId="4DBE7BB7" w:rsidR="007C4A25" w:rsidRPr="007C4A25" w:rsidRDefault="000E0881" w:rsidP="007C4A2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 niżej podpisany/a </w:t>
            </w:r>
            <w:r w:rsidR="007C4A25"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67A2978" w14:textId="67087398"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</w:p>
        </w:tc>
      </w:tr>
      <w:tr w:rsidR="007C4A25" w14:paraId="15862EE8" w14:textId="77777777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71A8D956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75A6AA6E" w14:textId="77777777"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15E53746" w14:textId="77777777"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14:paraId="4FAFD9A8" w14:textId="77777777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22FC7" w14:textId="77777777" w:rsidR="007C4A25" w:rsidRPr="005B0AC1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14:paraId="283DDF3E" w14:textId="77777777"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>świadczam</w:t>
      </w:r>
      <w:proofErr w:type="gramEnd"/>
      <w:r w:rsidR="003553CD" w:rsidRPr="00FC4109">
        <w:rPr>
          <w:rFonts w:ascii="Times New Roman" w:hAnsi="Times New Roman" w:cs="Times New Roman"/>
          <w:sz w:val="24"/>
        </w:rPr>
        <w:t xml:space="preserve">, że w przypadku </w:t>
      </w:r>
      <w:r w:rsidR="00355EE2">
        <w:rPr>
          <w:rFonts w:ascii="Times New Roman" w:hAnsi="Times New Roman" w:cs="Times New Roman"/>
          <w:sz w:val="24"/>
        </w:rPr>
        <w:t xml:space="preserve">przyznania pomocy na realizacje operacji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39B8" w14:paraId="345FD815" w14:textId="77777777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8AA25DD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27B6F0B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14:paraId="56A4093E" w14:textId="77777777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1645C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4A39B8" w14:paraId="285198A6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77F9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złożonej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E6D3E" w14:textId="7587563F" w:rsidR="004A39B8" w:rsidRPr="000E0881" w:rsidRDefault="00C04D4D" w:rsidP="000E0881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B77288">
              <w:rPr>
                <w:rFonts w:ascii="Times New Roman" w:hAnsi="Times New Roman" w:cs="Times New Roman"/>
                <w:i/>
                <w:sz w:val="24"/>
              </w:rPr>
              <w:t>I</w:t>
            </w:r>
            <w:bookmarkStart w:id="0" w:name="_GoBack"/>
            <w:bookmarkEnd w:id="0"/>
            <w:r w:rsidR="000E0881">
              <w:rPr>
                <w:rFonts w:ascii="Times New Roman" w:hAnsi="Times New Roman" w:cs="Times New Roman"/>
                <w:i/>
                <w:sz w:val="24"/>
              </w:rPr>
              <w:t>I/2022</w:t>
            </w:r>
          </w:p>
        </w:tc>
      </w:tr>
      <w:tr w:rsidR="004A39B8" w14:paraId="1B4C1310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D59E9D3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C3578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508417D1" w14:textId="77777777" w:rsidR="00E67A9F" w:rsidRPr="00046975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szkoleniu </w:t>
      </w:r>
      <w:r w:rsidR="00E0515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organizowanym przez LGD </w:t>
      </w:r>
      <w:r w:rsidR="00355EE2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 </w:t>
      </w:r>
      <w:r w:rsidR="00EA3FC7"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zakresu</w:t>
      </w:r>
      <w:r w:rsidRPr="000469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rozliczania operacji. </w:t>
      </w:r>
    </w:p>
    <w:p w14:paraId="76927FF1" w14:textId="77777777"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6D5E" w:rsidRPr="002B6D5E" w14:paraId="4B024AE7" w14:textId="77777777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AA4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936CCA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C15AEC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9EBE6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A10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14:paraId="29348C64" w14:textId="77777777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059C2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2803926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D4032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14:paraId="5FFAA414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2D75859C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10936C32" w14:textId="77777777" w:rsidR="00292FBC" w:rsidRDefault="00292FBC"/>
    <w:sectPr w:rsidR="00292FBC" w:rsidSect="00170F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94990" w14:textId="77777777" w:rsidR="00B95195" w:rsidRDefault="00B95195" w:rsidP="00E67A9F">
      <w:pPr>
        <w:spacing w:after="0" w:line="240" w:lineRule="auto"/>
      </w:pPr>
      <w:r>
        <w:separator/>
      </w:r>
    </w:p>
  </w:endnote>
  <w:endnote w:type="continuationSeparator" w:id="0">
    <w:p w14:paraId="6356DD20" w14:textId="77777777" w:rsidR="00B95195" w:rsidRDefault="00B95195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456D" w14:textId="77777777" w:rsidR="00B75576" w:rsidRPr="00D96C51" w:rsidRDefault="00B75576" w:rsidP="00B75576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>Dokument poświadc</w:t>
    </w:r>
    <w:r w:rsidR="00355EE2" w:rsidRPr="00D96C51">
      <w:rPr>
        <w:rFonts w:asciiTheme="majorHAnsi" w:hAnsiTheme="majorHAnsi" w:cs="Times New Roman"/>
        <w:i/>
        <w:sz w:val="18"/>
      </w:rPr>
      <w:t xml:space="preserve">zający spełnienie </w:t>
    </w:r>
    <w:proofErr w:type="gramStart"/>
    <w:r w:rsidR="00355EE2" w:rsidRPr="00D96C51">
      <w:rPr>
        <w:rFonts w:asciiTheme="majorHAnsi" w:hAnsiTheme="majorHAnsi" w:cs="Times New Roman"/>
        <w:i/>
        <w:sz w:val="18"/>
      </w:rPr>
      <w:t xml:space="preserve">kryterium 8 </w:t>
    </w:r>
    <w:r w:rsidRPr="00D96C51">
      <w:rPr>
        <w:rFonts w:asciiTheme="majorHAnsi" w:hAnsiTheme="majorHAnsi" w:cs="Times New Roman"/>
        <w:i/>
        <w:sz w:val="18"/>
      </w:rPr>
      <w:t xml:space="preserve"> „Doradztwo</w:t>
    </w:r>
    <w:proofErr w:type="gramEnd"/>
    <w:r w:rsidRPr="00D96C51">
      <w:rPr>
        <w:rFonts w:asciiTheme="majorHAnsi" w:hAnsiTheme="majorHAnsi" w:cs="Times New Roman"/>
        <w:i/>
        <w:sz w:val="18"/>
      </w:rPr>
      <w:t xml:space="preserve"> i szkolenia udzielane przez LGD”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88693" w14:textId="77777777" w:rsidR="00B95195" w:rsidRDefault="00B95195" w:rsidP="00E67A9F">
      <w:pPr>
        <w:spacing w:after="0" w:line="240" w:lineRule="auto"/>
      </w:pPr>
      <w:r>
        <w:separator/>
      </w:r>
    </w:p>
  </w:footnote>
  <w:footnote w:type="continuationSeparator" w:id="0">
    <w:p w14:paraId="196496E7" w14:textId="77777777" w:rsidR="00B95195" w:rsidRDefault="00B95195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3F5155A8" w14:textId="77777777" w:rsidTr="00026964">
      <w:tc>
        <w:tcPr>
          <w:tcW w:w="2235" w:type="dxa"/>
        </w:tcPr>
        <w:p w14:paraId="7C2E6445" w14:textId="77777777"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5B7AB43F" wp14:editId="0D61B014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1AC9B11E" w14:textId="77777777" w:rsidR="00E67A9F" w:rsidRDefault="00E67A9F" w:rsidP="00026964">
          <w:pPr>
            <w:jc w:val="center"/>
          </w:pPr>
          <w:r>
            <w:object w:dxaOrig="8761" w:dyaOrig="5894" w14:anchorId="77ACA4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2pt;height:46.75pt" o:ole="">
                <v:imagedata r:id="rId2" o:title="" grayscale="t"/>
              </v:shape>
              <o:OLEObject Type="Embed" ProgID="PBrush" ShapeID="_x0000_i1025" DrawAspect="Content" ObjectID="_1725789580" r:id="rId3"/>
            </w:object>
          </w:r>
        </w:p>
      </w:tc>
      <w:tc>
        <w:tcPr>
          <w:tcW w:w="2303" w:type="dxa"/>
        </w:tcPr>
        <w:p w14:paraId="469C7DBA" w14:textId="77777777" w:rsidR="00E67A9F" w:rsidRDefault="00E67A9F" w:rsidP="00026964">
          <w:pPr>
            <w:jc w:val="center"/>
          </w:pPr>
          <w:r>
            <w:object w:dxaOrig="1200" w:dyaOrig="1200" w14:anchorId="353F80F2">
              <v:shape id="_x0000_i1026" type="#_x0000_t75" style="width:49.1pt;height:49.1pt" o:ole="">
                <v:imagedata r:id="rId4" o:title="" grayscale="t"/>
              </v:shape>
              <o:OLEObject Type="Embed" ProgID="PBrush" ShapeID="_x0000_i1026" DrawAspect="Content" ObjectID="_1725789581" r:id="rId5"/>
            </w:object>
          </w:r>
        </w:p>
      </w:tc>
      <w:tc>
        <w:tcPr>
          <w:tcW w:w="2233" w:type="dxa"/>
        </w:tcPr>
        <w:p w14:paraId="7C901A63" w14:textId="77777777"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04298F5" wp14:editId="75F2CF0F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4FD417" w14:textId="77777777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="008059AD" w:rsidRPr="007D1C13">
        <w:rPr>
          <w:rStyle w:val="Hipercze"/>
          <w:rFonts w:asciiTheme="majorHAnsi" w:hAnsiTheme="majorHAnsi" w:cs="Times New Roman"/>
          <w:sz w:val="18"/>
          <w:szCs w:val="18"/>
        </w:rPr>
        <w:t>lgd@zascianekmazowsza.pl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478849D3" w14:textId="77777777"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7B"/>
    <w:rsid w:val="00046975"/>
    <w:rsid w:val="000C0A37"/>
    <w:rsid w:val="000E0881"/>
    <w:rsid w:val="00133477"/>
    <w:rsid w:val="001572F4"/>
    <w:rsid w:val="00170F36"/>
    <w:rsid w:val="001804CF"/>
    <w:rsid w:val="001C0AC1"/>
    <w:rsid w:val="001E4809"/>
    <w:rsid w:val="00227210"/>
    <w:rsid w:val="00252C9C"/>
    <w:rsid w:val="00292FBC"/>
    <w:rsid w:val="002B6D5E"/>
    <w:rsid w:val="003553CD"/>
    <w:rsid w:val="00355EE2"/>
    <w:rsid w:val="00474144"/>
    <w:rsid w:val="004A39B8"/>
    <w:rsid w:val="005B0AC1"/>
    <w:rsid w:val="005B5262"/>
    <w:rsid w:val="006C56E7"/>
    <w:rsid w:val="0075351B"/>
    <w:rsid w:val="007824A6"/>
    <w:rsid w:val="0078642A"/>
    <w:rsid w:val="00787894"/>
    <w:rsid w:val="007C4A25"/>
    <w:rsid w:val="008059AD"/>
    <w:rsid w:val="00975156"/>
    <w:rsid w:val="009A3233"/>
    <w:rsid w:val="009D712F"/>
    <w:rsid w:val="00AD7064"/>
    <w:rsid w:val="00B00FEE"/>
    <w:rsid w:val="00B75576"/>
    <w:rsid w:val="00B77288"/>
    <w:rsid w:val="00B95195"/>
    <w:rsid w:val="00BE1070"/>
    <w:rsid w:val="00C04D4D"/>
    <w:rsid w:val="00C379B7"/>
    <w:rsid w:val="00CA32BB"/>
    <w:rsid w:val="00D30502"/>
    <w:rsid w:val="00D6508A"/>
    <w:rsid w:val="00D7566E"/>
    <w:rsid w:val="00D96C51"/>
    <w:rsid w:val="00DC6C85"/>
    <w:rsid w:val="00E05152"/>
    <w:rsid w:val="00E2377B"/>
    <w:rsid w:val="00E31279"/>
    <w:rsid w:val="00E67A9F"/>
    <w:rsid w:val="00E727BF"/>
    <w:rsid w:val="00EA3FC7"/>
    <w:rsid w:val="00F37E3F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0B79"/>
  <w15:docId w15:val="{7F052E97-3817-47AF-97C5-FC18219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32</cp:revision>
  <cp:lastPrinted>2020-09-16T10:50:00Z</cp:lastPrinted>
  <dcterms:created xsi:type="dcterms:W3CDTF">2016-03-09T10:07:00Z</dcterms:created>
  <dcterms:modified xsi:type="dcterms:W3CDTF">2022-09-27T11:13:00Z</dcterms:modified>
</cp:coreProperties>
</file>